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Fluoryzacja zębów - bo profilaktyka ma moc!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Profilaktyczny zabieg fluoryzacji zębów to podstawa dbania o kondycje naszego uzębienia. Sprawdź dlaczego to tak istotne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Profilaktyka dla Twoich zębów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wiecie jak ważna w medycynie jest profilaktyka. Dzięki działaniom profilaktycznym możemy zahamować negatywne skutki czynników zewnętrznych na nasz organizm, bądź też szybciej wykryć zmiany chorobowe. Taka sama zasada działania w dentystyce. Zabiegi profilaktyczne są nie tylko sposobem na zatrzymanie próchnicy, moga także zbawiennie wpłynąć na kondycję naszego uzębienia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fluoryzacja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możę spowolnić utratę minerałów ze szkliwa zębów czy też zapobiegać rozwojowi szkodliwych bakterii w jamie ustnej.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Fluoryzacja zębów - ważne informacje oraz fakty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Fluoryzacja zębów</w:t>
      </w:r>
      <w:r>
        <w:rPr>
          <w:rFonts w:ascii="calibri" w:hAnsi="calibri" w:eastAsia="calibri" w:cs="calibri"/>
          <w:sz w:val="24"/>
          <w:szCs w:val="24"/>
        </w:rPr>
        <w:t xml:space="preserve"> jest zabiegiem stomatologicznym, który wykorzystywany jest w celach profilaktycznych zarówno w dentystyce dziecięcej jak i tej dla dorosłych. Fluor jest skutecznym sposobem na walkę z próchnicą! Jest to minerał, który znajduje się w wodzie na różnych poziomach. W codziennym życiu fluor znajdziemy na przykład w płynach do płukania jamy ustnej czy pastach do zębów. Niemniej jednak w dużo mniejszym stężeniu. Dlatego też zabiegi fluoryzacji wykonywane w gabinetach dentystycznych są jak najbardziej wskazane by działać przeciwpróchnicznie oraz odbudowywać osłabione szkliwo zębów.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fluoryzacja-zeb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2026-02-04T05:37:08+01:00</dcterms:created>
  <dcterms:modified xsi:type="dcterms:W3CDTF">2026-02-04T05:37:08+01:00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